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404B0B">
        <w:rPr>
          <w:rFonts w:hint="eastAsia"/>
          <w:b/>
          <w:sz w:val="30"/>
          <w:szCs w:val="30"/>
        </w:rPr>
        <w:t>口腔</w:t>
      </w:r>
      <w:r w:rsidR="001A7115">
        <w:rPr>
          <w:rFonts w:hint="eastAsia"/>
          <w:b/>
          <w:sz w:val="30"/>
          <w:szCs w:val="30"/>
        </w:rPr>
        <w:t>科</w:t>
      </w:r>
      <w:r w:rsidR="00075881">
        <w:rPr>
          <w:rFonts w:hint="eastAsia"/>
          <w:b/>
          <w:sz w:val="30"/>
          <w:szCs w:val="30"/>
        </w:rPr>
        <w:t>等</w:t>
      </w:r>
      <w:r w:rsidR="004626EA">
        <w:rPr>
          <w:rFonts w:hint="eastAsia"/>
          <w:b/>
          <w:sz w:val="30"/>
          <w:szCs w:val="30"/>
        </w:rPr>
        <w:t>设备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888"/>
        <w:gridCol w:w="1254"/>
        <w:gridCol w:w="1701"/>
        <w:gridCol w:w="1326"/>
      </w:tblGrid>
      <w:tr w:rsidR="00C10E84" w:rsidRPr="00201A0C" w:rsidTr="00354BA1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888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25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10E84" w:rsidRPr="00201A0C" w:rsidTr="00354BA1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</w:tcPr>
          <w:p w:rsidR="00C10E84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牙周治疗仪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65DE8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C10E84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口腔科适用</w:t>
            </w:r>
          </w:p>
        </w:tc>
        <w:tc>
          <w:tcPr>
            <w:tcW w:w="1326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7A417F" w:rsidRPr="00201A0C" w:rsidTr="00354BA1">
        <w:trPr>
          <w:trHeight w:val="132"/>
        </w:trPr>
        <w:tc>
          <w:tcPr>
            <w:tcW w:w="933" w:type="dxa"/>
            <w:vMerge w:val="restart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888" w:type="dxa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根管预备设备</w:t>
            </w:r>
          </w:p>
        </w:tc>
        <w:tc>
          <w:tcPr>
            <w:tcW w:w="1254" w:type="dxa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6台</w:t>
            </w:r>
          </w:p>
        </w:tc>
        <w:tc>
          <w:tcPr>
            <w:tcW w:w="1701" w:type="dxa"/>
            <w:vMerge w:val="restart"/>
          </w:tcPr>
          <w:p w:rsidR="007A417F" w:rsidRDefault="007A417F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口腔科适用</w:t>
            </w:r>
          </w:p>
        </w:tc>
        <w:tc>
          <w:tcPr>
            <w:tcW w:w="1326" w:type="dxa"/>
            <w:vMerge w:val="restart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17.28万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7A417F" w:rsidRPr="00201A0C" w:rsidTr="00354BA1">
        <w:trPr>
          <w:trHeight w:val="131"/>
        </w:trPr>
        <w:tc>
          <w:tcPr>
            <w:tcW w:w="933" w:type="dxa"/>
            <w:vMerge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8" w:type="dxa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根管长度测定仪</w:t>
            </w:r>
          </w:p>
        </w:tc>
        <w:tc>
          <w:tcPr>
            <w:tcW w:w="1254" w:type="dxa"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6台</w:t>
            </w:r>
          </w:p>
        </w:tc>
        <w:tc>
          <w:tcPr>
            <w:tcW w:w="1701" w:type="dxa"/>
            <w:vMerge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7A417F" w:rsidRDefault="007A417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5881" w:rsidRPr="00201A0C" w:rsidTr="00354BA1">
        <w:trPr>
          <w:trHeight w:val="131"/>
        </w:trPr>
        <w:tc>
          <w:tcPr>
            <w:tcW w:w="933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888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动态血压</w:t>
            </w:r>
          </w:p>
        </w:tc>
        <w:tc>
          <w:tcPr>
            <w:tcW w:w="1254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2.1营业执照、税务登记证、组织机构代码证复印件；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83FE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9时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，地点：16号楼214会议室（具体时间地点将以现场报名登记时告知为准）。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5、疫情期间请参与议标的供应商代表做好个人防护，戴好口罩。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7A417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F93D3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3FBA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P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RP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75881"/>
    <w:rsid w:val="000B4243"/>
    <w:rsid w:val="000D0739"/>
    <w:rsid w:val="00120A41"/>
    <w:rsid w:val="0014691B"/>
    <w:rsid w:val="00183FE2"/>
    <w:rsid w:val="001A7115"/>
    <w:rsid w:val="001E2D05"/>
    <w:rsid w:val="00201A0C"/>
    <w:rsid w:val="002C5B06"/>
    <w:rsid w:val="003152A4"/>
    <w:rsid w:val="00354BA1"/>
    <w:rsid w:val="003640F9"/>
    <w:rsid w:val="00386AD3"/>
    <w:rsid w:val="003943A8"/>
    <w:rsid w:val="003C5998"/>
    <w:rsid w:val="00404B0B"/>
    <w:rsid w:val="00421E67"/>
    <w:rsid w:val="004626EA"/>
    <w:rsid w:val="004E143E"/>
    <w:rsid w:val="004F3C9B"/>
    <w:rsid w:val="005E37B0"/>
    <w:rsid w:val="006643E6"/>
    <w:rsid w:val="00682E75"/>
    <w:rsid w:val="006A48EE"/>
    <w:rsid w:val="006F47E7"/>
    <w:rsid w:val="00750FE5"/>
    <w:rsid w:val="0075584B"/>
    <w:rsid w:val="007A417F"/>
    <w:rsid w:val="00803D10"/>
    <w:rsid w:val="00804604"/>
    <w:rsid w:val="00865DE8"/>
    <w:rsid w:val="008777C4"/>
    <w:rsid w:val="008D4A9F"/>
    <w:rsid w:val="009A6320"/>
    <w:rsid w:val="009D4ED1"/>
    <w:rsid w:val="00A20482"/>
    <w:rsid w:val="00AE4B29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B5046"/>
    <w:rsid w:val="00DD3809"/>
    <w:rsid w:val="00DE3DA2"/>
    <w:rsid w:val="00E14140"/>
    <w:rsid w:val="00E73786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40</cp:revision>
  <dcterms:created xsi:type="dcterms:W3CDTF">2021-01-28T07:37:00Z</dcterms:created>
  <dcterms:modified xsi:type="dcterms:W3CDTF">2021-02-24T06:24:00Z</dcterms:modified>
</cp:coreProperties>
</file>